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0FD2" w14:textId="6E6BDA48" w:rsidR="000D4A54" w:rsidRPr="005B2E2C" w:rsidRDefault="0080564B">
      <w:pPr>
        <w:rPr>
          <w:rFonts w:ascii="Helvetica" w:hAnsi="Helvetica" w:cs="Helvetica"/>
          <w:b/>
          <w:bCs/>
          <w:caps/>
          <w:spacing w:val="14"/>
          <w:sz w:val="40"/>
          <w:szCs w:val="40"/>
          <w:shd w:val="clear" w:color="auto" w:fill="FFFFFF"/>
        </w:rPr>
      </w:pPr>
      <w:r w:rsidRPr="005B2E2C">
        <w:rPr>
          <w:rFonts w:ascii="Helvetica" w:hAnsi="Helvetica" w:cs="Helvetica"/>
          <w:b/>
          <w:bCs/>
          <w:caps/>
          <w:spacing w:val="14"/>
          <w:sz w:val="40"/>
          <w:szCs w:val="40"/>
          <w:shd w:val="clear" w:color="auto" w:fill="FFFFFF"/>
        </w:rPr>
        <w:t>S</w:t>
      </w:r>
      <w:r w:rsidR="007E5175" w:rsidRPr="005B2E2C">
        <w:rPr>
          <w:rFonts w:ascii="Helvetica" w:hAnsi="Helvetica" w:cs="Helvetica"/>
          <w:b/>
          <w:bCs/>
          <w:caps/>
          <w:spacing w:val="14"/>
          <w:sz w:val="40"/>
          <w:szCs w:val="40"/>
          <w:shd w:val="clear" w:color="auto" w:fill="FFFFFF"/>
        </w:rPr>
        <w:t>tokbrood</w:t>
      </w:r>
      <w:r w:rsidRPr="005B2E2C">
        <w:rPr>
          <w:rFonts w:ascii="Helvetica" w:hAnsi="Helvetica" w:cs="Helvetica"/>
          <w:b/>
          <w:bCs/>
          <w:caps/>
          <w:spacing w:val="14"/>
          <w:sz w:val="40"/>
          <w:szCs w:val="40"/>
          <w:shd w:val="clear" w:color="auto" w:fill="FFFFFF"/>
        </w:rPr>
        <w:t xml:space="preserve"> gevuld</w:t>
      </w:r>
      <w:r w:rsidR="007E5175" w:rsidRPr="005B2E2C">
        <w:rPr>
          <w:rFonts w:ascii="Helvetica" w:hAnsi="Helvetica" w:cs="Helvetica"/>
          <w:b/>
          <w:bCs/>
          <w:caps/>
          <w:spacing w:val="14"/>
          <w:sz w:val="40"/>
          <w:szCs w:val="40"/>
          <w:shd w:val="clear" w:color="auto" w:fill="FFFFFF"/>
        </w:rPr>
        <w:t xml:space="preserve"> met gehakt</w:t>
      </w:r>
    </w:p>
    <w:p w14:paraId="513BA369" w14:textId="77777777" w:rsidR="007E5175" w:rsidRPr="007E5175" w:rsidRDefault="007E5175" w:rsidP="007E5175">
      <w:pPr>
        <w:spacing w:after="353" w:line="240" w:lineRule="auto"/>
        <w:jc w:val="both"/>
        <w:rPr>
          <w:rFonts w:ascii="&amp;quot" w:eastAsia="Times New Roman" w:hAnsi="&amp;quot" w:cs="Times New Roman"/>
          <w:color w:val="777777"/>
          <w:spacing w:val="5"/>
          <w:sz w:val="20"/>
          <w:szCs w:val="20"/>
          <w:lang w:eastAsia="nl-NL"/>
        </w:rPr>
      </w:pPr>
      <w:r>
        <w:rPr>
          <w:rFonts w:ascii="&amp;quot" w:eastAsia="Times New Roman" w:hAnsi="&amp;quot" w:cs="Times New Roman"/>
          <w:noProof/>
          <w:color w:val="777777"/>
          <w:spacing w:val="5"/>
          <w:sz w:val="20"/>
          <w:szCs w:val="20"/>
          <w:lang w:eastAsia="nl-NL"/>
        </w:rPr>
        <w:drawing>
          <wp:inline distT="0" distB="0" distL="0" distR="0" wp14:anchorId="662887CD" wp14:editId="3BEEA029">
            <wp:extent cx="3769108" cy="2828104"/>
            <wp:effectExtent l="19050" t="0" r="2792" b="0"/>
            <wp:docPr id="1" name="Afbeelding 1" descr="https://i0.wp.com/www.homemadebyjoke.nl/wp-content/uploads/2017/06/Gevuld-stokbrood-met-gehakt-6b.jpg?w=74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homemadebyjoke.nl/wp-content/uploads/2017/06/Gevuld-stokbrood-met-gehakt-6b.jpg?w=740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454" cy="282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8CEDB" w14:textId="5EBC29AC" w:rsidR="007E5175" w:rsidRPr="00744444" w:rsidRDefault="007E5175">
      <w:pPr>
        <w:rPr>
          <w:rFonts w:ascii="Helvetica" w:hAnsi="Helvetica" w:cs="Helvetica"/>
          <w:b/>
          <w:bCs/>
          <w:caps/>
          <w:spacing w:val="14"/>
          <w:sz w:val="28"/>
          <w:szCs w:val="28"/>
          <w:shd w:val="clear" w:color="auto" w:fill="FFFFFF"/>
        </w:rPr>
      </w:pPr>
      <w:r w:rsidRPr="00744444">
        <w:rPr>
          <w:rFonts w:ascii="Helvetica" w:hAnsi="Helvetica" w:cs="Helvetica"/>
          <w:b/>
          <w:bCs/>
          <w:caps/>
          <w:spacing w:val="14"/>
          <w:sz w:val="28"/>
          <w:szCs w:val="28"/>
          <w:shd w:val="clear" w:color="auto" w:fill="FFFFFF"/>
        </w:rPr>
        <w:t>Ingrediënten:</w:t>
      </w:r>
      <w:r w:rsidR="0019227C" w:rsidRPr="00744444">
        <w:rPr>
          <w:rFonts w:ascii="Helvetica" w:hAnsi="Helvetica" w:cs="Helvetica"/>
          <w:b/>
          <w:bCs/>
          <w:caps/>
          <w:spacing w:val="14"/>
          <w:sz w:val="28"/>
          <w:szCs w:val="28"/>
          <w:shd w:val="clear" w:color="auto" w:fill="FFFFFF"/>
        </w:rPr>
        <w:t>4 personen</w:t>
      </w:r>
    </w:p>
    <w:p w14:paraId="5867E213" w14:textId="08C5FE98" w:rsidR="007E5175" w:rsidRPr="00F536CF" w:rsidRDefault="007E5175" w:rsidP="00F536CF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2 afbak stokbroden</w:t>
      </w:r>
      <w:r w:rsidR="00F536CF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                              </w:t>
      </w:r>
      <w:r w:rsidRPr="00F536CF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300 gram gehakt</w:t>
      </w:r>
    </w:p>
    <w:p w14:paraId="7E687E8B" w14:textId="22A060F2" w:rsidR="007E5175" w:rsidRPr="00F536CF" w:rsidRDefault="007E5175" w:rsidP="00F536CF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2 </w:t>
      </w:r>
      <w:r w:rsidR="0019227C"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lente-uitjes</w:t>
      </w:r>
      <w:r w:rsidR="00F536CF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                                        </w:t>
      </w:r>
      <w:r w:rsidR="0019227C" w:rsidRPr="00F536CF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Halve</w:t>
      </w:r>
      <w:r w:rsidRPr="00F536CF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rode puntpaprika</w:t>
      </w:r>
    </w:p>
    <w:p w14:paraId="643F6815" w14:textId="5419DA51" w:rsidR="007E5175" w:rsidRPr="00A2226D" w:rsidRDefault="0019227C" w:rsidP="00A2226D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Zakje</w:t>
      </w:r>
      <w:r w:rsidR="007E5175"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</w:t>
      </w:r>
      <w:r w:rsidR="00363EAF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(</w:t>
      </w:r>
      <w:r w:rsidR="007E5175"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stroganoff</w:t>
      </w:r>
      <w:r w:rsidR="00363EAF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)</w:t>
      </w:r>
      <w:r w:rsidR="007E5175"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kruidenmi</w:t>
      </w:r>
      <w:r w:rsidR="00363EAF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x           </w:t>
      </w:r>
      <w:r w:rsidR="00A2226D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</w:t>
      </w:r>
      <w:r w:rsidR="00363EAF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 </w:t>
      </w:r>
      <w:r w:rsidR="00363EAF"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Halve ui</w:t>
      </w:r>
      <w:r w:rsidR="00363EAF" w:rsidRPr="00A2226D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 </w:t>
      </w:r>
    </w:p>
    <w:p w14:paraId="723B8002" w14:textId="5180900C" w:rsidR="007E5175" w:rsidRPr="00A2226D" w:rsidRDefault="0019227C" w:rsidP="00A2226D">
      <w:pPr>
        <w:numPr>
          <w:ilvl w:val="0"/>
          <w:numId w:val="1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Handje</w:t>
      </w:r>
      <w:r w:rsidR="007E5175"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geraspte kaas</w:t>
      </w:r>
      <w:r w:rsidR="00A2226D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                           </w:t>
      </w:r>
      <w:r w:rsidRPr="00A2226D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Gedroogde</w:t>
      </w:r>
      <w:r w:rsidR="007E5175" w:rsidRPr="00A2226D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Italiaanse kruiden</w:t>
      </w:r>
    </w:p>
    <w:p w14:paraId="6FAAB09A" w14:textId="77777777" w:rsidR="007E5175" w:rsidRPr="00744444" w:rsidRDefault="007E5175">
      <w:pPr>
        <w:rPr>
          <w:sz w:val="28"/>
          <w:szCs w:val="28"/>
        </w:rPr>
      </w:pPr>
    </w:p>
    <w:p w14:paraId="53D7AF04" w14:textId="12575D0E" w:rsidR="007E5175" w:rsidRPr="00744444" w:rsidRDefault="00A2226D" w:rsidP="00744444">
      <w:pPr>
        <w:spacing w:after="136" w:line="240" w:lineRule="auto"/>
        <w:jc w:val="both"/>
        <w:outlineLvl w:val="4"/>
        <w:rPr>
          <w:rFonts w:ascii="&amp;quot" w:eastAsia="Times New Roman" w:hAnsi="&amp;quot" w:cs="Times New Roman"/>
          <w:b/>
          <w:bCs/>
          <w:caps/>
          <w:spacing w:val="14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b/>
          <w:bCs/>
          <w:caps/>
          <w:spacing w:val="14"/>
          <w:sz w:val="28"/>
          <w:szCs w:val="28"/>
          <w:lang w:eastAsia="nl-NL"/>
        </w:rPr>
        <w:t>BEREIDING:</w:t>
      </w: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Verwarm</w:t>
      </w:r>
      <w:r w:rsidR="007E5175"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de oven voor op 200 graden.</w:t>
      </w:r>
    </w:p>
    <w:p w14:paraId="1462095F" w14:textId="77777777" w:rsidR="007E5175" w:rsidRPr="00744444" w:rsidRDefault="007E5175" w:rsidP="007E5175">
      <w:pPr>
        <w:numPr>
          <w:ilvl w:val="0"/>
          <w:numId w:val="2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Snij de bovenkant van het stokbrood af.</w:t>
      </w:r>
    </w:p>
    <w:p w14:paraId="100E2E9F" w14:textId="77777777" w:rsidR="007E5175" w:rsidRPr="00744444" w:rsidRDefault="007E5175" w:rsidP="007E5175">
      <w:pPr>
        <w:numPr>
          <w:ilvl w:val="0"/>
          <w:numId w:val="2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Hol het stokbrood uit maar let op dat je niet door de bodem of zijkant heen gaat met het uithollen.</w:t>
      </w:r>
    </w:p>
    <w:p w14:paraId="0B1F4A94" w14:textId="77777777" w:rsidR="007E5175" w:rsidRPr="00744444" w:rsidRDefault="007E5175" w:rsidP="007E5175">
      <w:pPr>
        <w:numPr>
          <w:ilvl w:val="0"/>
          <w:numId w:val="2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Meng het gehakt met de stroganoff kruiden naar smaak.</w:t>
      </w:r>
    </w:p>
    <w:p w14:paraId="4A7CC7D0" w14:textId="77294AA8" w:rsidR="007E5175" w:rsidRPr="00744444" w:rsidRDefault="007E5175" w:rsidP="007E5175">
      <w:pPr>
        <w:numPr>
          <w:ilvl w:val="0"/>
          <w:numId w:val="2"/>
        </w:numPr>
        <w:spacing w:after="0" w:line="240" w:lineRule="auto"/>
        <w:ind w:left="543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Snij de ui, </w:t>
      </w:r>
      <w:r w:rsidR="00F536CF"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lente-uitjes</w:t>
      </w: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 xml:space="preserve"> en de puntpaprika fijn en meng deze groenten door het gehakt.</w:t>
      </w:r>
    </w:p>
    <w:p w14:paraId="300A4B4F" w14:textId="77777777" w:rsidR="007E5175" w:rsidRPr="00744444" w:rsidRDefault="007E5175" w:rsidP="007E5175">
      <w:pPr>
        <w:numPr>
          <w:ilvl w:val="0"/>
          <w:numId w:val="2"/>
        </w:numPr>
        <w:spacing w:after="0" w:line="240" w:lineRule="auto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Strooi een laagje geraspte kaas over het stokbrood en als laatste wat gemengde Italiaanse kruiden.</w:t>
      </w:r>
    </w:p>
    <w:p w14:paraId="15F7D9E3" w14:textId="77777777" w:rsidR="007E5175" w:rsidRPr="00744444" w:rsidRDefault="007E5175" w:rsidP="007E5175">
      <w:pPr>
        <w:numPr>
          <w:ilvl w:val="0"/>
          <w:numId w:val="2"/>
        </w:numPr>
        <w:spacing w:after="0" w:line="240" w:lineRule="auto"/>
        <w:jc w:val="both"/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</w:pPr>
      <w:r w:rsidRPr="00744444">
        <w:rPr>
          <w:rFonts w:ascii="&amp;quot" w:eastAsia="Times New Roman" w:hAnsi="&amp;quot" w:cs="Times New Roman"/>
          <w:spacing w:val="5"/>
          <w:sz w:val="28"/>
          <w:szCs w:val="28"/>
          <w:lang w:eastAsia="nl-NL"/>
        </w:rPr>
        <w:t>Zet de stokbroden op de bakplaat en bak ze gaar in ongeveer 20 à 25 minuten. Let erop dat het gehakt goed gaar is als je ze uit de oven haalt.</w:t>
      </w:r>
    </w:p>
    <w:p w14:paraId="606E982E" w14:textId="77777777" w:rsidR="007E5175" w:rsidRPr="00744444" w:rsidRDefault="007E5175" w:rsidP="007E5175">
      <w:pPr>
        <w:pStyle w:val="Normaalweb"/>
        <w:numPr>
          <w:ilvl w:val="0"/>
          <w:numId w:val="2"/>
        </w:numPr>
        <w:spacing w:before="0" w:beforeAutospacing="0" w:after="353" w:afterAutospacing="0"/>
        <w:jc w:val="both"/>
        <w:rPr>
          <w:rFonts w:ascii="&amp;quot" w:hAnsi="&amp;quot"/>
          <w:spacing w:val="5"/>
          <w:sz w:val="28"/>
          <w:szCs w:val="28"/>
        </w:rPr>
      </w:pPr>
      <w:r w:rsidRPr="00744444">
        <w:rPr>
          <w:rFonts w:ascii="&amp;quot" w:hAnsi="&amp;quot"/>
          <w:spacing w:val="5"/>
          <w:sz w:val="28"/>
          <w:szCs w:val="28"/>
        </w:rPr>
        <w:t>Serveer het stokbrood met wat sla, komkommer en tomaat.</w:t>
      </w:r>
    </w:p>
    <w:p w14:paraId="24C02EB3" w14:textId="77777777" w:rsidR="007E5175" w:rsidRPr="007E5175" w:rsidRDefault="007E5175" w:rsidP="007E5175">
      <w:pPr>
        <w:spacing w:after="0" w:line="240" w:lineRule="auto"/>
        <w:ind w:left="543"/>
        <w:jc w:val="both"/>
        <w:rPr>
          <w:rFonts w:ascii="&amp;quot" w:eastAsia="Times New Roman" w:hAnsi="&amp;quot" w:cs="Times New Roman"/>
          <w:color w:val="777777"/>
          <w:spacing w:val="5"/>
          <w:sz w:val="20"/>
          <w:szCs w:val="20"/>
          <w:lang w:eastAsia="nl-NL"/>
        </w:rPr>
      </w:pPr>
    </w:p>
    <w:p w14:paraId="7BCC42B8" w14:textId="77777777" w:rsidR="007E5175" w:rsidRPr="007E5175" w:rsidRDefault="007E5175"/>
    <w:sectPr w:rsidR="007E5175" w:rsidRPr="007E5175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630"/>
    <w:multiLevelType w:val="multilevel"/>
    <w:tmpl w:val="DCD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563E6"/>
    <w:multiLevelType w:val="multilevel"/>
    <w:tmpl w:val="85C8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57264"/>
    <w:multiLevelType w:val="multilevel"/>
    <w:tmpl w:val="5352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5695C"/>
    <w:multiLevelType w:val="multilevel"/>
    <w:tmpl w:val="53C8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268364">
    <w:abstractNumId w:val="2"/>
  </w:num>
  <w:num w:numId="2" w16cid:durableId="1008824282">
    <w:abstractNumId w:val="1"/>
  </w:num>
  <w:num w:numId="3" w16cid:durableId="1794905618">
    <w:abstractNumId w:val="3"/>
  </w:num>
  <w:num w:numId="4" w16cid:durableId="43879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175"/>
    <w:rsid w:val="000D4A54"/>
    <w:rsid w:val="0019227C"/>
    <w:rsid w:val="00363EAF"/>
    <w:rsid w:val="00455E24"/>
    <w:rsid w:val="005B2E2C"/>
    <w:rsid w:val="00744444"/>
    <w:rsid w:val="007E5175"/>
    <w:rsid w:val="0080564B"/>
    <w:rsid w:val="00A2226D"/>
    <w:rsid w:val="00D434C2"/>
    <w:rsid w:val="00EB0DCD"/>
    <w:rsid w:val="00F5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D888"/>
  <w15:docId w15:val="{B601FA2E-E2A3-421A-8DF0-5B992AD6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A54"/>
  </w:style>
  <w:style w:type="paragraph" w:styleId="Kop5">
    <w:name w:val="heading 5"/>
    <w:basedOn w:val="Standaard"/>
    <w:link w:val="Kop5Char"/>
    <w:uiPriority w:val="9"/>
    <w:qFormat/>
    <w:rsid w:val="007E51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7E5175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E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5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Dols</cp:lastModifiedBy>
  <cp:revision>8</cp:revision>
  <dcterms:created xsi:type="dcterms:W3CDTF">2019-10-23T06:31:00Z</dcterms:created>
  <dcterms:modified xsi:type="dcterms:W3CDTF">2026-07-07T09:43:00Z</dcterms:modified>
</cp:coreProperties>
</file>