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2F67D" w14:textId="77777777" w:rsidR="00DE1567" w:rsidRPr="00DE1567" w:rsidRDefault="00DE1567" w:rsidP="00DE1567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4"/>
          <w:szCs w:val="44"/>
          <w:lang w:eastAsia="nl-NL"/>
          <w14:ligatures w14:val="none"/>
        </w:rPr>
      </w:pPr>
      <w:r w:rsidRPr="00DE1567">
        <w:rPr>
          <w:rFonts w:ascii="Gotham" w:eastAsia="Times New Roman" w:hAnsi="Gotham" w:cs="Times New Roman"/>
          <w:b/>
          <w:bCs/>
          <w:color w:val="333333"/>
          <w:kern w:val="36"/>
          <w:sz w:val="44"/>
          <w:szCs w:val="44"/>
          <w:lang w:eastAsia="nl-NL"/>
          <w14:ligatures w14:val="none"/>
        </w:rPr>
        <w:t>Geroosterde bloemkool met mangochutney</w:t>
      </w:r>
    </w:p>
    <w:p w14:paraId="2CB874DA" w14:textId="54ECA385" w:rsidR="00BB176E" w:rsidRDefault="00BB176E">
      <w:pPr>
        <w:rPr>
          <w:b/>
          <w:bCs/>
          <w:sz w:val="28"/>
          <w:szCs w:val="28"/>
        </w:rPr>
      </w:pPr>
    </w:p>
    <w:p w14:paraId="7521E6A1" w14:textId="3ADAE160" w:rsidR="00BB176E" w:rsidRDefault="00DE156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280F414" wp14:editId="26FFB54C">
            <wp:extent cx="8991600" cy="2428875"/>
            <wp:effectExtent l="0" t="0" r="0" b="9525"/>
            <wp:docPr id="13040428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42BD3B9C" w14:textId="77777777" w:rsidR="00DE1567" w:rsidRPr="00DE1567" w:rsidRDefault="00DE1567" w:rsidP="00DE1567">
      <w:pPr>
        <w:shd w:val="clear" w:color="auto" w:fill="F5F5F5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DE1567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1 tl kerrie**</w:t>
      </w:r>
    </w:p>
    <w:p w14:paraId="70A4986D" w14:textId="77777777" w:rsidR="00DE1567" w:rsidRPr="00DE1567" w:rsidRDefault="00DE1567" w:rsidP="00DE1567">
      <w:pPr>
        <w:shd w:val="clear" w:color="auto" w:fill="F5F5F5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DE1567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3 el zonnebloemolie</w:t>
      </w:r>
    </w:p>
    <w:p w14:paraId="757875BF" w14:textId="77777777" w:rsidR="00DE1567" w:rsidRPr="00DE1567" w:rsidRDefault="00DE1567" w:rsidP="00DE1567">
      <w:pPr>
        <w:shd w:val="clear" w:color="auto" w:fill="F5F5F5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DE1567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1 bloemkool, in roosjes**</w:t>
      </w:r>
    </w:p>
    <w:p w14:paraId="294A0CCF" w14:textId="77777777" w:rsidR="00DE1567" w:rsidRPr="00DE1567" w:rsidRDefault="00DE1567" w:rsidP="00DE1567">
      <w:pPr>
        <w:shd w:val="clear" w:color="auto" w:fill="F5F5F5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DE1567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3 el granaatappelpitjes</w:t>
      </w:r>
    </w:p>
    <w:p w14:paraId="18DA34BF" w14:textId="3FDA1EE8" w:rsidR="00DE1567" w:rsidRPr="00DE1567" w:rsidRDefault="00DE1567" w:rsidP="00DE1567">
      <w:pPr>
        <w:shd w:val="clear" w:color="auto" w:fill="F5F5F5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DE1567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2 el gezouten pistachenoten**, gepeld en grof</w:t>
      </w:r>
      <w:r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 xml:space="preserve"> </w:t>
      </w:r>
      <w:r w:rsidRPr="00DE1567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gehakt</w:t>
      </w:r>
    </w:p>
    <w:p w14:paraId="06264B2C" w14:textId="626316B6" w:rsidR="00DE1567" w:rsidRPr="00DE1567" w:rsidRDefault="00DE1567" w:rsidP="00DE1567">
      <w:pPr>
        <w:shd w:val="clear" w:color="auto" w:fill="F5F5F5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DE1567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 xml:space="preserve">4 takjes </w:t>
      </w:r>
      <w:r w:rsidRPr="00DE1567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peterselie</w:t>
      </w:r>
      <w:r w:rsidRPr="00DE1567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 xml:space="preserve">,  gehakt </w:t>
      </w:r>
    </w:p>
    <w:p w14:paraId="061E8AEA" w14:textId="77777777" w:rsidR="00DE1567" w:rsidRPr="00DE1567" w:rsidRDefault="00DE1567" w:rsidP="00DE1567">
      <w:pPr>
        <w:shd w:val="clear" w:color="auto" w:fill="F5F5F5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DE1567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3 el mangochutney</w:t>
      </w:r>
    </w:p>
    <w:p w14:paraId="432BDAD7" w14:textId="77777777" w:rsidR="00DE1567" w:rsidRDefault="00DE1567">
      <w:pPr>
        <w:rPr>
          <w:b/>
          <w:bCs/>
          <w:sz w:val="28"/>
          <w:szCs w:val="28"/>
        </w:rPr>
      </w:pPr>
    </w:p>
    <w:p w14:paraId="392C5B1C" w14:textId="0E6B3DBB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756F9897" w14:textId="77777777" w:rsidR="00DE1567" w:rsidRPr="00DE1567" w:rsidRDefault="00DE1567" w:rsidP="00DE1567">
      <w:pPr>
        <w:rPr>
          <w:sz w:val="28"/>
          <w:szCs w:val="28"/>
        </w:rPr>
      </w:pPr>
      <w:r w:rsidRPr="00DE1567">
        <w:rPr>
          <w:sz w:val="28"/>
          <w:szCs w:val="28"/>
        </w:rPr>
        <w:t>Verwarm de oven voor tot 220 °C. Meng de kerrie met de olijfolie. Schep er de bloemkoolroosjes door. Breng op smaak met zout en peper.</w:t>
      </w:r>
    </w:p>
    <w:p w14:paraId="553DCF9E" w14:textId="77777777" w:rsidR="00DE1567" w:rsidRPr="00DE1567" w:rsidRDefault="00DE1567" w:rsidP="00DE1567">
      <w:pPr>
        <w:rPr>
          <w:sz w:val="28"/>
          <w:szCs w:val="28"/>
        </w:rPr>
      </w:pPr>
      <w:r w:rsidRPr="00DE1567">
        <w:rPr>
          <w:sz w:val="28"/>
          <w:szCs w:val="28"/>
        </w:rPr>
        <w:t>Verdeel de bloemkool over de bakplaat. Rooster de bloemkool in de voorverwarmde oven in 15 min. goudgeel en gaar.</w:t>
      </w:r>
    </w:p>
    <w:p w14:paraId="3F52B67E" w14:textId="5F17C4B2" w:rsidR="00DE1567" w:rsidRPr="00DE1567" w:rsidRDefault="00DE1567" w:rsidP="00DE1567">
      <w:pPr>
        <w:rPr>
          <w:sz w:val="28"/>
          <w:szCs w:val="28"/>
        </w:rPr>
      </w:pPr>
      <w:r w:rsidRPr="00DE1567">
        <w:rPr>
          <w:sz w:val="28"/>
          <w:szCs w:val="28"/>
        </w:rPr>
        <w:t xml:space="preserve">Schep de geroosterde bloemkool op een schaal en laat desgewenst afkoelen. Verdeel er de granaatappelpitjes, de pistachenoten en de </w:t>
      </w:r>
      <w:r>
        <w:rPr>
          <w:sz w:val="28"/>
          <w:szCs w:val="28"/>
        </w:rPr>
        <w:t>peterselie</w:t>
      </w:r>
      <w:r w:rsidRPr="00DE1567">
        <w:rPr>
          <w:sz w:val="28"/>
          <w:szCs w:val="28"/>
        </w:rPr>
        <w:t xml:space="preserve"> over. Serveer met de mangochutney om te dippen.</w:t>
      </w:r>
    </w:p>
    <w:p w14:paraId="71000F5B" w14:textId="77777777" w:rsidR="00DE1567" w:rsidRPr="00BB176E" w:rsidRDefault="00DE1567">
      <w:pPr>
        <w:rPr>
          <w:b/>
          <w:bCs/>
          <w:sz w:val="28"/>
          <w:szCs w:val="28"/>
        </w:rPr>
      </w:pPr>
    </w:p>
    <w:sectPr w:rsidR="00DE1567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8449FA"/>
    <w:rsid w:val="00883183"/>
    <w:rsid w:val="00BB176E"/>
    <w:rsid w:val="00D46544"/>
    <w:rsid w:val="00D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2024-12-12T13:00:00Z</dcterms:created>
  <dcterms:modified xsi:type="dcterms:W3CDTF">2024-12-12T13:00:00Z</dcterms:modified>
</cp:coreProperties>
</file>